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Grzegorz Michalak / 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 h, zapoznanie ze wskazaną literaturą - 5 h, przygotowanie do zaliczenia - 15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 podstaw metrologii ogólnej i prawnej, pojęć związanych z niepewnością pomiaru, tolerancjami geometrycznymi i strukturą geometryczną powierzchni, a także budową podstawowego sprzętu pomiarowego ogólnego przeznaczenia i techniką pomiarową, stosowaną w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metrologiczne (pojęcie pomiaru, wielkości mierzone i wpływowe);
W2 - Zasady i metody pomiarowe. Rodzaje pomiarów.;
W3 - Rodzaje błędów pomiarowych i ich oszacowanie, analiza błędów przypadkowych.; 
W4 - Metoda pomiarów bezpośrednich, pośrednich i złożonych. Jednostki miar długości i kąta.; 
W5 - Międzynarodowy Układ Jednostek Miar SI. Narzędzia pomiarowe.; 
W6 - Właściwości metrologiczne i dobór narzędzi pomiarowych.; 
W7 - Tolerancje wielkości geometrycznych (tolerancje wymiarów, odchyłki i  tolerancje, rozkład wymiaru w polu tolerancji).; 
W8 - Pasowanie i jego charakterystyka.; 
W9 - Układ tolerancji i pasowań wg Polskich Norm. Arytmetyka wymiarów tolerowanych.;
W10 - Łańcuchy wymiarowe (łańcuch wymiarowy i jego opis matematyczny);
W11 - Łańcuchy wymiarowe (analiza i synteza łańcuchów wymiarowych);
W12 - Zamienność w budowie maszyn.;
W13 - Mechanizacja i automatyzacja kontroli wielkości geometrycznych (sprawdziany, przyrządy kontrolne, automatyczna kontrola bierna i czynna).;
W14 - Metody statystyczne w zapewnieniu jakości."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Białas S.: Metrologia techniczna z podstawami tolerowania wielkości geometrycznych dla mechaników, Oficyna Wydawnicza Politechniki Warszawskiej, Warszawa 2006.
2. Humienny Zb. i inni: Specyfikacje geometrii wyrobów (GPS), WNT, Warszawa 2004.
3. Jakubiec W., Malinowski J.: Metrologia wielkości geometrycznych, WNT, Warszawa 2004.
4. Jezierski J.: Analiza tolerancji i niedokładności pomiarów w budowie maszyn, WNT, Warszawa 1994.
5. Jezierski J.: Analiza tolerancji i zamienności części maszyn, WNT, Warszawa 2006.
6. Paczyński P.: Metrologia techniczna – Przewodnik do wykładów, ćwiczeń i laboratoriów, Wydawnictwo
Politechniki Poznańskiej, Poznań  2003.
7. Praca zbiorowa: Poradnik metrologa warsztatowego, WNT, Warszawa 1973.
8. Ratajczyk E.:Laboratorium pomiarów wielkości geometrycznych, Oficyna Wydawnicza Politechniki
Warszawskiej, Warszawa 1986.
9. Sadowski A., Miernik E., Sobol J.: Metrologia długości i kąta, WNT, Warszawa 1979."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W5, W6, W7, W8, W9),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dokonać doboru parametrów współpracujących części ze względu na tolerancję ich wykonania i ustalić rodzaj pasowania według obowiązujących norm.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W9). 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i interpretować uzyskane wyniki pomiarów mierzonych wielkości i formułować wnioski.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zastosować poznane zasady do rozwiązywania typowych zadań z dziedziny metrologii w tym obliczać wymiary tolerowane, odchyłki i inne wielkości metrologiczne.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 Potrafi dostrzec aspekty systemowe dotyczące właściwego doboru tolerancji wykonania części maszynowych, aby spełniały one warunek zamienności.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U15_02: </w:t>
      </w:r>
    </w:p>
    <w:p>
      <w:pPr/>
      <w:r>
        <w:rPr/>
        <w:t xml:space="preserve">Potrafi zastosować właściwe metody, techniki oraz odpowiedni dobór narzędzi i przyrządów (w zależności od wymaganej dokładności pomiarowej)  do pomiaru różnego rodzaju wielkości geometrycznych.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Ma świadomość odpowiedzialności za umiejętność i dokładność wykonywanych indywidualnie lub w zespole zadań inżynierskich polegających na pomiarach elementów maszynowych.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opracowanie sprawozdania z ćwiczenia laboratoryjnego (L1 - L7)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2026-09-24T17:06:41+02:00</dcterms:created>
  <dcterms:modified xsi:type="dcterms:W3CDTF">2026-09-24T17:06:41+02:00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