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procesami w organizacjach globalnych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Bitkowska Agnieszka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12h wykład + 10h przygotowanie studenta do zajęć + 3h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ECTS: 
10h wykład + 3h konsultacje ćwiczeń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0.52 ECTS
10h przygotowanie studenta do zajęć + 3h konsultacje = 13h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procesów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praktycznych umiejętności zarządzania procesami biznesowymi uwzględniających jego pozycje konkurencyjna na rynku globalnym. Studenci powinni opanować umiejętność oceny w kontekście bieżącej i perspektywicznej działalności przedsiębiorstwa w otoczeniu globalnym.
Student będzie:
•	posiadał szeroką wiedzę z zakresu założeń funkcjonowania zrządzania procesami 
•	posiadał wiedzę z zakresu uwarunkowania organizacyjno-społeczno technologiczne realizacji zarządzania procesami
•	potrafił dobierać metody wspomagające zarządzanie do specyfiki procesów biznesowych w warunkach globalizacji.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Klasyczne i nowoczesne podejście do definiowania procesów.  
2.	Orientacja funkcjonalna i procesowa w zarządzaniu organizacją. 
3.	Istota i struktura zarządzania procesami. 
4.	Przesłanki zarządzania procesami w współczesnym otoczeniu - perspektywa globalizacji. 
5.	Uwarunkowania organizacyjno-społeczno- technologiczne realizacji zarządzania procesami w organizacjach globalnych 
6.	Modele dojrzałości procesowej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zaliczenie  pisemne sprawdzające posiadaną wiedzę i umiejętności.
2.Ocena sumatywna: skala ocen 2-5, ocena min. 3 zalicza przedmiot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 P., 2016, Organizacja procesowa,  Warszawa:  PWE .
2.	Bitkowska A., 2019, Od klasycznego do zintegrowanego zarządzania procesowego, Warszawa: C.H. Beck
3.	Bitkowska A., 2009, Zarządzanie procesami biznesowymi w przedsiębiorstwie, Warszawa: Vizja Press&amp;IT.
4.	Kosieradzka A., Klimkiewicz M., Pająk E., Zarządzanie produkcją i usługami, PWE, 2014
5.	Szczepańska K., Bugdol M.,(red.), 2016, Podstawy zarządzania procesami, Warszawa: Difin, 
Uzupełniająca:
1.	Bitkowska, A., 2013, Zarządzanie procesowe we współczesnych organizacjach, Difin, Warszawa.
2.	Dobrowolska A., 2017, Podejście procesowe w organizacjach zarządzanych przez jakość, Warszawa: Poltext
3.	Grajewski P., 2012, Procesowe zarządzanie organizacją, Warszawa: PWE 
6.	Gąsiorkiewicz L., 2018, Podstawy zarządzania procesami w zakła-dach ubezpieczeń, Warszawa: Oficyna Wydawnicza Politechniki Warszawskiej 
7.	Skrzypek E., Hofman M., 2010, Zarządzanie procesami w przedsiębiorstwie, Warszawa: Wolters Kluwer 
8.	Kalinowski T.B., Dojrzałość procesowa a wyniki organizacji, Łódź: Wydawnictwo Uniwersytetu Gdańskiego,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Absolwent zna i rozumie główne trendy rozwojowe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Absolwent potrafi 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Z2_U15: </w:t>
      </w:r>
    </w:p>
    <w:p>
      <w:pPr/>
      <w:r>
        <w:rPr/>
        <w:t xml:space="preserve">Absolwent potrafi dokonywać krytycznej analizy stanu obecnego oraz jego niewystarczalności w stosunku do stanu oczekiwanego.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Absolwent jest gotowy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Absolwent jest gotowy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dyskusja,  analiza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2025-07-06T09:27:56+02:00</dcterms:created>
  <dcterms:modified xsi:type="dcterms:W3CDTF">2025-07-06T09:27:56+02:00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