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Przywództwo w organizacji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Jarosław Domański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Specjalność: Zarządzanie przedsiębiorstwem w gospodarce globalnej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60h: 4h (wykład wprowadzający) + 25h (opracowanie projektu) + 16h (prezentacja i zaliczenie projektu) + 10 h (przygotowanie do kolokwium) +5h udział w konsultacjach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ECTS: 4h (wykład wprowadzający) + 16h (prezentacja i zaliczenie projektu) + 5h (udział w konsultacjach)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ECTS: 25h (opracowanie projektu) + 16h (prezentacja i zaliczenie projektu)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 zarządzania personelem, Umiejętność logicznego myślenia, obsługi komputera, samokształcenia. Kompetencje społeczne z zakresu pracy zespołowej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- posiadał podstawową wiedzę dotyczącą roli przywództwa w organizacji oraz w procesach przemian strukturalnych i gospodarczych
- potrafił zastosować odpowiednie metody i narzędzia do opisu oraz analizy problemów  dotyczących kierowania ludźmi 
- rozumiał procesy społeczne zachodzące we współczesnej organizacji; oraz potrafił współpracować w grupach projektowych.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• Przewodzenie, jako funkcja zarządzania. Ewolucja podejścia do funkcji personalnej. Przywództwo a zarządzanie.
• Określenia przywództwa. Przywództwo a władza. Rodzaje władzy. Przywództwo, jako wpływ na postawy grupy.
• Teorie przywództwa: teorie wielkich ludzi, teorie cech przywódczych, teorie sytuacyjne (stylu przewodzenia), teorie transakcyjne, teorie behawioralne, teorie transformacyjne, przywództwo służebne, przywództwo personalistyczne, przywództwo przez wartości.
• Przywództwo przez wartości: przyczyny, zasady, wdrożenie, cnoty, wartości.
Przygotowywanie (w ramach pracy własnej) projektu zespołowego (2 osoby, przy konsultacyjnym wsparciu prowadzącego) dotyczącego ana-lizy i oceny przykładów przywództwa w organizacjach. Prezentacje efektów projektów.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 Ocena formatywna: ocena poprawności projektu zespołowego wykonanego przez studentów podczas ćwiczeń, 
2. Ocena sumatywna : przeprowadzenie jednego kolokwium, zwierającego pytania testowe ; ocena z kolokwium w zakresie 2-5; do zaliczenia wymagane jest uzyskanie oceny &gt;=3.
Końcowa ocena z przedmiotu: Przedmiot uznaje się za zaliczony jeśli zarówno ocena z projektu jak i z kolokwium &gt;=3; ocena z przed-miotu jest obliczana zgodnie z formułą: 0,5 * ocena z kolokwium + 0,5 * ocena z projektu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Kouzes J.M., Posner B.Z.: Przywództwo i jego wyzwania, Wydawnictwo Uniwersytetu Jagiellońskiego, Kraków 2010.
Lachowski, S.: Od wartości do działania. Przywództwo w czasach prze-łomu, Studio Emka, 2013
Mrówka R., Przywództwo w organizacjach, Wolters Kluwer Polska, Warszawa 2010.
 Gayle Avery: Przywództwo w organizacji. Paradygmaty i studia przy-padków, PWE, Warszawa 2009 
Uzupełniająca:
Koźmiński A.K.: Ograniczone przywództwo, Poltext, Warszawa 2013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www.electurer.edu.pl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2025-07-03T07:30:16+02:00</dcterms:created>
  <dcterms:modified xsi:type="dcterms:W3CDTF">2025-07-03T07:30:16+02:00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