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/ Katarzyna Matczak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WS2A_01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- 15, zapoznanie ze wskazaną literaturą - 3, pzrygotowanie do zaliczenia - 2, przygotowanie do kolokwium - 10, razem - 30; Ćwiczenia: liczba godzin według planu studiów - 15,  przygotowanie do zaliczenia - 15, przygotowanie do kolokwium - 15, razem - 45; Razem - 75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- 15 h; Ćwiczenia - 15 h; Razem - 30 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Wykłady:  min. 15, ćwiczenia: 15 - 30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Uzyskanie wiedzy na temat metod numerycznych. Posługiwanie się wybranymi metodami numerycznymi w zagadnieniach interpolacji, aproksymacji i szukania przybliżonego rozwiązywania równań nieliniowych.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Interpolacja za pomocą wielomianów. Wzór interpolacyjny Lagrange'a.                                                      W2 - Szacowanie błędu interpolacyjnego.                               W3 - Problem optymalnego doboru węzłów.                                                  W4 - Wzór interpolacyjny Newtona.                                          W5 -  Interpolacja za pomocą funkcji wymiernej. Zbieżność procesów interpolacyjnych.                                             W6 -  Aproksymacja średniokwadratowa.                                W7 -  Aproksymacja średniokwadratowa w bazie  wielomianów Legendre'a.                                                                          W8 -  Aproksymacja średniokwadratowa w bazie wielomianów Czebyszewa.                                                       W9 - Szybka transformacja Fouriera.                                           W10 - Metoda szeregów potęgowych.                                            W11 - Przybliżone rozwiązywanie równań nieliniowych.  Metoda połowienia                                                              W12 -  Reguła falsi i metoda siecznych.                                    W13 - Metoda Newtona.                                                         W14 - Wstęp do całkowania numerycznego.                            W15 - Powtórzenie wiadomości W1-W14.   
C1 - Interpolacja  Lagrange'a.                                                      C2 - Szacowanie błędu interpolacyjnego.                               C3 - Optymalny dobór węzłów.                                                  C4 -Interpolacja Newtona.                                                C5 -  Interpolacja za pomocą funkcji wymiernej.                     C6 -  Aproksymacja średniokwadratowa.                                C7 -  Powtórzenie wiadomości C1-C6.                                           C8 -  Aproksymacja średniokwadratowa w bazie  wielomianów Legendre'a. Aproksymacja średniokwadratowa w bazie wielomianów Czebyszewa.                                                       C9 - Szybka transformacja Fouriera.                                           C10 - Aproksymacja za pomocą szeregów potęgowych.                                            C11 - Przybliżone rozwiązywanie równań nieliniowych za pomocą metody połowienia.                                                             C12 -  Zastosowanie  reguły falsi i metody siecznych.                                    C13 - Zastosowanie metody Newtona.                                                         C14 -Powtórzenie wiadomości C8 - C13.                         C15 - Wstępne pojęcia całkowania numerycznego.                            
                                                                          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z zaliczenia przedmiotu jest oceną na podstawie zdobytych  punków z dwóch kolokwiów. Odbywają się one w siódmym i czternastym tygodniu zajęć. Możliwe jest przesunięcie terminów, po wcześniejszym uzgodnieniu z prowadzącym ćwiczenia. W czasie kolokwium można korzestać z kalkulatora, lecz nie w telefonie komórkowym. Telefony w czasie trwania pracy pisemnej należy wyłączyć. Można korzystać z notatek z wykładów przygotowanych przez prowadzącego.  Z każdego kolokwium student może uzyskać 15 punktów. Stopień z zaliczenia przedmiotu ustala się według następujących zasad:                                                                       [15,18pkt)-ocena 3,0                                                                                                                                    [18,21pkt)-ocena 3,5                                                                                                                                  [21,24pkt)-ocena 4,0                                                                                                                                        [24,27pkt)-ocena 4,5                                                                                                                                       [27,30pkt]-ocena 5,0                                                                                                                                  Osoby, które nie uzyskały zaliczenia i zdobyły co najmniej 10 punktów z dwóch kolokwiów mogą przystąpić w ostatnim tygodniu zajęć w semestrze do kolokwium poprawkowego. Jest to poprawa wybranej, jednej z dwóch prac kontrolnych.  Aktywna postawa studenta na ćwiczeniach może podwyższyć ocenę z zaliczenia o pół stopnia.  Osoby, które nie uzyskały zaliczenia mogą się o nie starać w sesji egzaminacyjnej przystępując do kolokwium poprawkowego. To kolokwium obejmuje zakres wszystkich treści z całego semestru i można z niego uzyskać maksymalnie 30 pkt. Punkty uzyskane wcześniej nie sumują się z punktami uzyskanymi na ostatniej pracy kontrolnej. Termin tego kolokwium jest ustalony przed rozpoczęciem sesji.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1) Z. Fortuna, B. Macukow, J. Wąsowski, "Metody numeryczne", WNT, Warszawa 2005,
2) W. Stankiewicz, J. Wojtowicz, "Zadania z matematyki dla wyższych uczelni technicznych", PWN, Warszawa.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38 Programu Rozwojowego Politechniki Warszawskiej.
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W01_01: </w:t>
      </w:r>
    </w:p>
    <w:p>
      <w:pPr/>
      <w:r>
        <w:rPr/>
        <w:t xml:space="preserve">Posiada podstawową wiedzę z metod numerycznych. Ma wiedzę na temat interpolacji, aproksymacji i metod przybliżonego rozwiązywania równań nieliniowych. Ma wiedzę na temat szacowania błędów tych metod.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W15, C1 - C15), Egzamin (W1 - W15, C1 - C15), aktywna postawa studentów na zajęciach.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M2A_W01_01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U09_02: </w:t>
      </w:r>
    </w:p>
    <w:p>
      <w:pPr/>
      <w:r>
        <w:rPr/>
        <w:t xml:space="preserve">Potrafi posługiwać się metodami numerycznymi w zagadnieniach interpolacji, aproksymacji i szukania przybliżonego rozwiązania równań nieliniowych.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-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M2A_U09_02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2025-05-03T23:30:06+02:00</dcterms:created>
  <dcterms:modified xsi:type="dcterms:W3CDTF">2025-05-03T23:30:06+02:00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